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F0" w:rsidRPr="00C909E6" w:rsidRDefault="00350CD8" w:rsidP="007663F0">
      <w:pPr>
        <w:jc w:val="center"/>
        <w:rPr>
          <w:sz w:val="36"/>
          <w:u w:val="single"/>
          <w:lang w:val="en-US"/>
        </w:rPr>
      </w:pPr>
      <w:r>
        <w:rPr>
          <w:sz w:val="36"/>
          <w:u w:val="single"/>
        </w:rPr>
        <w:t>Τροφοδοσία - Τροφοδοτικό</w:t>
      </w:r>
    </w:p>
    <w:p w:rsidR="00281489" w:rsidRDefault="00281489">
      <w:pPr>
        <w:rPr>
          <w:sz w:val="28"/>
          <w:szCs w:val="28"/>
          <w:u w:val="single"/>
          <w:lang w:val="en-US"/>
        </w:rPr>
      </w:pPr>
      <w:r w:rsidRPr="00281489">
        <w:rPr>
          <w:sz w:val="28"/>
          <w:szCs w:val="28"/>
          <w:u w:val="single"/>
        </w:rPr>
        <w:t xml:space="preserve">Χαρακτηριστικά </w:t>
      </w:r>
      <w:r w:rsidR="00350CD8">
        <w:rPr>
          <w:sz w:val="28"/>
          <w:szCs w:val="28"/>
          <w:u w:val="single"/>
        </w:rPr>
        <w:t>τροφοδοτικού</w:t>
      </w:r>
    </w:p>
    <w:p w:rsidR="00215003" w:rsidRPr="00E01268" w:rsidRDefault="00E01268" w:rsidP="00215003">
      <w:pPr>
        <w:pStyle w:val="a3"/>
        <w:numPr>
          <w:ilvl w:val="0"/>
          <w:numId w:val="6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Ισχύς (</w:t>
      </w:r>
      <w:r>
        <w:rPr>
          <w:sz w:val="28"/>
          <w:szCs w:val="28"/>
          <w:lang w:val="en-US"/>
        </w:rPr>
        <w:t>Watt)</w:t>
      </w:r>
    </w:p>
    <w:p w:rsidR="00E01268" w:rsidRPr="00E01268" w:rsidRDefault="00E01268" w:rsidP="00215003">
      <w:pPr>
        <w:pStyle w:val="a3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Ποιότητα κατασκευής (ποιότητα πυκνωτών, ψύξη, εταιρεία κατασκευής)</w:t>
      </w:r>
    </w:p>
    <w:p w:rsidR="00E01268" w:rsidRPr="00490651" w:rsidRDefault="00E01268" w:rsidP="00215003">
      <w:pPr>
        <w:pStyle w:val="a3"/>
        <w:numPr>
          <w:ilvl w:val="0"/>
          <w:numId w:val="6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Πιστοποίηση</w:t>
      </w:r>
      <w:r w:rsidRPr="00E01268">
        <w:rPr>
          <w:sz w:val="28"/>
          <w:szCs w:val="28"/>
          <w:lang w:val="en-US"/>
        </w:rPr>
        <w:t xml:space="preserve"> 80</w:t>
      </w:r>
      <w:r>
        <w:rPr>
          <w:sz w:val="28"/>
          <w:szCs w:val="28"/>
          <w:lang w:val="en-US"/>
        </w:rPr>
        <w:t>Plus (</w:t>
      </w:r>
      <w:r>
        <w:rPr>
          <w:sz w:val="28"/>
          <w:szCs w:val="28"/>
        </w:rPr>
        <w:t>Λευκό</w:t>
      </w:r>
      <w:r w:rsidRPr="00E0126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Bronze, Silver, Gold, Titanium)</w:t>
      </w:r>
    </w:p>
    <w:p w:rsidR="00490651" w:rsidRPr="00E01268" w:rsidRDefault="00490651" w:rsidP="00215003">
      <w:pPr>
        <w:pStyle w:val="a3"/>
        <w:numPr>
          <w:ilvl w:val="0"/>
          <w:numId w:val="6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Καλώδια</w:t>
      </w:r>
      <w:r>
        <w:rPr>
          <w:sz w:val="28"/>
          <w:szCs w:val="28"/>
          <w:lang w:val="en-US"/>
        </w:rPr>
        <w:t>:</w:t>
      </w:r>
      <w:r w:rsidRPr="0049065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Modular, Semi-Modular, Non-Modular</w:t>
      </w:r>
    </w:p>
    <w:p w:rsidR="00E01268" w:rsidRDefault="00E01268" w:rsidP="00E01268">
      <w:pPr>
        <w:rPr>
          <w:sz w:val="28"/>
          <w:szCs w:val="28"/>
          <w:u w:val="single"/>
          <w:lang w:val="en-US"/>
        </w:rPr>
      </w:pPr>
    </w:p>
    <w:p w:rsidR="00E01268" w:rsidRDefault="00E01268" w:rsidP="00E01268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</w:rPr>
        <w:t>Εταιρείες</w:t>
      </w:r>
      <w:r w:rsidRPr="00490651"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u w:val="single"/>
        </w:rPr>
        <w:t>κατασκευής</w:t>
      </w:r>
      <w:r w:rsidRPr="00072F86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CoolerMaster, Thermaltake, </w:t>
      </w:r>
      <w:r w:rsidR="00490651">
        <w:rPr>
          <w:sz w:val="28"/>
          <w:szCs w:val="28"/>
          <w:lang w:val="en-US"/>
        </w:rPr>
        <w:t>Corsair, Be quiet, EVGA, Gigabyte, Enermax, SuperFlower, Flextronics, Seasonic</w:t>
      </w:r>
    </w:p>
    <w:p w:rsidR="00072F86" w:rsidRDefault="00072F86" w:rsidP="00E01268">
      <w:pPr>
        <w:rPr>
          <w:sz w:val="28"/>
          <w:szCs w:val="28"/>
          <w:lang w:val="en-US"/>
        </w:rPr>
      </w:pPr>
      <w:r w:rsidRPr="00072F86">
        <w:rPr>
          <w:sz w:val="28"/>
          <w:szCs w:val="28"/>
          <w:u w:val="single"/>
          <w:lang w:val="en-US"/>
        </w:rPr>
        <w:t>Online PSU calculators</w:t>
      </w:r>
      <w:r w:rsidRPr="00072F86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Outervision PSU Calculator, Coolermaster PSU Calculator, Bequiet PSU Calculator, Enermax PSU Calculator</w:t>
      </w:r>
    </w:p>
    <w:p w:rsidR="006D6704" w:rsidRDefault="00072F86" w:rsidP="00E0126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A46728" w:rsidRPr="00E01268" w:rsidRDefault="00A46728">
      <w:pPr>
        <w:rPr>
          <w:sz w:val="28"/>
          <w:szCs w:val="28"/>
          <w:lang w:val="en-US"/>
        </w:rPr>
      </w:pPr>
    </w:p>
    <w:p w:rsidR="007B26EF" w:rsidRPr="00E01268" w:rsidRDefault="007B26EF">
      <w:pPr>
        <w:rPr>
          <w:sz w:val="28"/>
          <w:szCs w:val="28"/>
          <w:lang w:val="en-US"/>
        </w:rPr>
      </w:pPr>
    </w:p>
    <w:p w:rsidR="00C35774" w:rsidRPr="00E01268" w:rsidRDefault="00C35774">
      <w:pPr>
        <w:rPr>
          <w:sz w:val="28"/>
          <w:szCs w:val="28"/>
          <w:lang w:val="en-US"/>
        </w:rPr>
      </w:pPr>
    </w:p>
    <w:sectPr w:rsidR="00C35774" w:rsidRPr="00E01268" w:rsidSect="001A7B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851"/>
    <w:multiLevelType w:val="hybridMultilevel"/>
    <w:tmpl w:val="C784A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7D17"/>
    <w:multiLevelType w:val="hybridMultilevel"/>
    <w:tmpl w:val="A81825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C5094"/>
    <w:multiLevelType w:val="hybridMultilevel"/>
    <w:tmpl w:val="2878E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12B4C"/>
    <w:multiLevelType w:val="hybridMultilevel"/>
    <w:tmpl w:val="6FCC5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62C54"/>
    <w:multiLevelType w:val="hybridMultilevel"/>
    <w:tmpl w:val="B59EF48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886289"/>
    <w:multiLevelType w:val="hybridMultilevel"/>
    <w:tmpl w:val="EB085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63F0"/>
    <w:rsid w:val="00036268"/>
    <w:rsid w:val="00061055"/>
    <w:rsid w:val="00072F86"/>
    <w:rsid w:val="000A7021"/>
    <w:rsid w:val="0011297B"/>
    <w:rsid w:val="00184177"/>
    <w:rsid w:val="001A7B67"/>
    <w:rsid w:val="001C6AE0"/>
    <w:rsid w:val="001D0AB4"/>
    <w:rsid w:val="00215003"/>
    <w:rsid w:val="00225033"/>
    <w:rsid w:val="0023223D"/>
    <w:rsid w:val="00257688"/>
    <w:rsid w:val="00281489"/>
    <w:rsid w:val="00350CD8"/>
    <w:rsid w:val="003C2260"/>
    <w:rsid w:val="00490651"/>
    <w:rsid w:val="004D10CD"/>
    <w:rsid w:val="005909E4"/>
    <w:rsid w:val="005A1C43"/>
    <w:rsid w:val="00630468"/>
    <w:rsid w:val="006610B0"/>
    <w:rsid w:val="006D4E0C"/>
    <w:rsid w:val="006D6704"/>
    <w:rsid w:val="00707C58"/>
    <w:rsid w:val="007663F0"/>
    <w:rsid w:val="007B26EF"/>
    <w:rsid w:val="00810B55"/>
    <w:rsid w:val="008C7675"/>
    <w:rsid w:val="009358E3"/>
    <w:rsid w:val="009B7600"/>
    <w:rsid w:val="00A46728"/>
    <w:rsid w:val="00BB5756"/>
    <w:rsid w:val="00BE469B"/>
    <w:rsid w:val="00C35774"/>
    <w:rsid w:val="00C75A90"/>
    <w:rsid w:val="00C84CF5"/>
    <w:rsid w:val="00C909E6"/>
    <w:rsid w:val="00C942D8"/>
    <w:rsid w:val="00CA1488"/>
    <w:rsid w:val="00CC5B42"/>
    <w:rsid w:val="00CE3DC0"/>
    <w:rsid w:val="00D53B9F"/>
    <w:rsid w:val="00D826D8"/>
    <w:rsid w:val="00E01268"/>
    <w:rsid w:val="00EA1275"/>
    <w:rsid w:val="00EB696D"/>
    <w:rsid w:val="00EF71CA"/>
    <w:rsid w:val="00F8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Γιώργος</cp:lastModifiedBy>
  <cp:revision>24</cp:revision>
  <dcterms:created xsi:type="dcterms:W3CDTF">2021-01-12T10:49:00Z</dcterms:created>
  <dcterms:modified xsi:type="dcterms:W3CDTF">2021-05-17T19:34:00Z</dcterms:modified>
</cp:coreProperties>
</file>