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1D3E" w14:textId="4ACF2045" w:rsidR="005E4ABB" w:rsidRPr="006D4181" w:rsidRDefault="006D4181">
      <w:pPr>
        <w:rPr>
          <w:b/>
          <w:bCs/>
          <w:sz w:val="24"/>
          <w:szCs w:val="24"/>
        </w:rPr>
      </w:pPr>
      <w:bookmarkStart w:id="0" w:name="_Hlk58418160"/>
      <w:r w:rsidRPr="006D4181">
        <w:rPr>
          <w:b/>
          <w:bCs/>
          <w:sz w:val="24"/>
          <w:szCs w:val="24"/>
        </w:rPr>
        <w:t>ΑΣΚΗΣΗ 1</w:t>
      </w:r>
    </w:p>
    <w:bookmarkEnd w:id="0"/>
    <w:p w14:paraId="4E84A25B" w14:textId="1BD226B7" w:rsidR="00307549" w:rsidRDefault="00307549">
      <w:r w:rsidRPr="00307549">
        <w:rPr>
          <w:noProof/>
        </w:rPr>
        <w:drawing>
          <wp:inline distT="0" distB="0" distL="0" distR="0" wp14:anchorId="6D55F123" wp14:editId="50101705">
            <wp:extent cx="5274310" cy="30130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EB5E" w14:textId="3054B979" w:rsidR="006D4181" w:rsidRPr="006D4181" w:rsidRDefault="006D4181" w:rsidP="006D4181">
      <w:pPr>
        <w:rPr>
          <w:b/>
          <w:bCs/>
          <w:sz w:val="24"/>
          <w:szCs w:val="24"/>
        </w:rPr>
      </w:pPr>
      <w:r w:rsidRPr="006D4181">
        <w:rPr>
          <w:b/>
          <w:bCs/>
          <w:sz w:val="24"/>
          <w:szCs w:val="24"/>
        </w:rPr>
        <w:t xml:space="preserve">ΑΣΚΗΣΗ </w:t>
      </w:r>
      <w:r>
        <w:rPr>
          <w:b/>
          <w:bCs/>
          <w:sz w:val="24"/>
          <w:szCs w:val="24"/>
        </w:rPr>
        <w:t>2</w:t>
      </w:r>
    </w:p>
    <w:p w14:paraId="50C2D4EF" w14:textId="5D6FBD0C" w:rsidR="00307549" w:rsidRDefault="00307549"/>
    <w:p w14:paraId="22B4689A" w14:textId="156E3D93" w:rsidR="00307549" w:rsidRDefault="00307549">
      <w:r w:rsidRPr="00307549">
        <w:rPr>
          <w:noProof/>
        </w:rPr>
        <w:drawing>
          <wp:inline distT="0" distB="0" distL="0" distR="0" wp14:anchorId="678D031A" wp14:editId="0040F29B">
            <wp:extent cx="5274310" cy="29959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9BDA" w14:textId="3D5C1F30" w:rsidR="00307549" w:rsidRDefault="00307549"/>
    <w:p w14:paraId="1225522D" w14:textId="3CCE44BE" w:rsidR="006D4181" w:rsidRDefault="006D4181"/>
    <w:p w14:paraId="502FEFEF" w14:textId="5A148588" w:rsidR="006D4181" w:rsidRDefault="006D4181"/>
    <w:p w14:paraId="605386D9" w14:textId="7F6927DE" w:rsidR="006D4181" w:rsidRDefault="006D4181"/>
    <w:p w14:paraId="002B6537" w14:textId="1BD6A24F" w:rsidR="006D4181" w:rsidRDefault="006D4181"/>
    <w:p w14:paraId="141D7470" w14:textId="4908B657" w:rsidR="006D4181" w:rsidRDefault="006D4181"/>
    <w:p w14:paraId="5E99BF7C" w14:textId="6D0BDC14" w:rsidR="006D4181" w:rsidRPr="006D4181" w:rsidRDefault="006D4181" w:rsidP="006D4181">
      <w:pPr>
        <w:rPr>
          <w:b/>
          <w:bCs/>
          <w:sz w:val="24"/>
          <w:szCs w:val="24"/>
        </w:rPr>
      </w:pPr>
      <w:r w:rsidRPr="006D4181">
        <w:rPr>
          <w:b/>
          <w:bCs/>
          <w:sz w:val="24"/>
          <w:szCs w:val="24"/>
        </w:rPr>
        <w:lastRenderedPageBreak/>
        <w:t xml:space="preserve">ΑΣΚΗΣΗ </w:t>
      </w:r>
      <w:r>
        <w:rPr>
          <w:b/>
          <w:bCs/>
          <w:sz w:val="24"/>
          <w:szCs w:val="24"/>
        </w:rPr>
        <w:t>3</w:t>
      </w:r>
    </w:p>
    <w:p w14:paraId="6E4816A6" w14:textId="77777777" w:rsidR="006D4181" w:rsidRDefault="006D4181"/>
    <w:p w14:paraId="58C8D574" w14:textId="5152B04D" w:rsidR="00307549" w:rsidRDefault="00307549">
      <w:r w:rsidRPr="00307549">
        <w:rPr>
          <w:noProof/>
        </w:rPr>
        <w:drawing>
          <wp:inline distT="0" distB="0" distL="0" distR="0" wp14:anchorId="519536F5" wp14:editId="25249657">
            <wp:extent cx="5274310" cy="29102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DA15" w14:textId="20D5EF68" w:rsidR="006D4181" w:rsidRPr="006D4181" w:rsidRDefault="006D4181" w:rsidP="006D4181">
      <w:pPr>
        <w:rPr>
          <w:b/>
          <w:bCs/>
          <w:sz w:val="24"/>
          <w:szCs w:val="24"/>
        </w:rPr>
      </w:pPr>
      <w:r w:rsidRPr="006D4181">
        <w:rPr>
          <w:b/>
          <w:bCs/>
          <w:sz w:val="24"/>
          <w:szCs w:val="24"/>
        </w:rPr>
        <w:t xml:space="preserve">ΑΣΚΗΣΗ </w:t>
      </w:r>
      <w:r>
        <w:rPr>
          <w:b/>
          <w:bCs/>
          <w:sz w:val="24"/>
          <w:szCs w:val="24"/>
        </w:rPr>
        <w:t>4</w:t>
      </w:r>
    </w:p>
    <w:p w14:paraId="5B1ED57B" w14:textId="48F0A759" w:rsidR="00307549" w:rsidRDefault="00307549"/>
    <w:p w14:paraId="5350EF1A" w14:textId="70ECE8FA" w:rsidR="00307549" w:rsidRDefault="00307549">
      <w:r w:rsidRPr="00307549">
        <w:rPr>
          <w:noProof/>
        </w:rPr>
        <w:drawing>
          <wp:inline distT="0" distB="0" distL="0" distR="0" wp14:anchorId="613356C2" wp14:editId="665E6B80">
            <wp:extent cx="5274310" cy="3533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E2556" w14:textId="4A4E2FAA" w:rsidR="00307549" w:rsidRDefault="00307549"/>
    <w:p w14:paraId="34876027" w14:textId="48809860" w:rsidR="006D4181" w:rsidRDefault="006D4181"/>
    <w:p w14:paraId="08627D69" w14:textId="4571D327" w:rsidR="006D4181" w:rsidRDefault="006D4181"/>
    <w:p w14:paraId="30B1D2B2" w14:textId="07F0B793" w:rsidR="006D4181" w:rsidRPr="006D4181" w:rsidRDefault="006D4181" w:rsidP="006D4181">
      <w:pPr>
        <w:rPr>
          <w:b/>
          <w:bCs/>
          <w:sz w:val="24"/>
          <w:szCs w:val="24"/>
        </w:rPr>
      </w:pPr>
      <w:r w:rsidRPr="006D4181">
        <w:rPr>
          <w:b/>
          <w:bCs/>
          <w:sz w:val="24"/>
          <w:szCs w:val="24"/>
        </w:rPr>
        <w:lastRenderedPageBreak/>
        <w:t xml:space="preserve">ΑΣΚΗΣΗ </w:t>
      </w:r>
      <w:r>
        <w:rPr>
          <w:b/>
          <w:bCs/>
          <w:sz w:val="24"/>
          <w:szCs w:val="24"/>
        </w:rPr>
        <w:t>5</w:t>
      </w:r>
    </w:p>
    <w:p w14:paraId="3ABE46E0" w14:textId="77777777" w:rsidR="006D4181" w:rsidRDefault="006D4181"/>
    <w:p w14:paraId="5C5401C6" w14:textId="5D7493CC" w:rsidR="00307549" w:rsidRDefault="00307549">
      <w:r w:rsidRPr="00307549">
        <w:rPr>
          <w:noProof/>
        </w:rPr>
        <w:drawing>
          <wp:inline distT="0" distB="0" distL="0" distR="0" wp14:anchorId="53BD04E2" wp14:editId="1EFD79CC">
            <wp:extent cx="5274310" cy="32664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F3009" w14:textId="0D27B411" w:rsidR="006D4181" w:rsidRPr="006D4181" w:rsidRDefault="006D4181" w:rsidP="006D4181">
      <w:pPr>
        <w:rPr>
          <w:b/>
          <w:bCs/>
          <w:sz w:val="24"/>
          <w:szCs w:val="24"/>
        </w:rPr>
      </w:pPr>
      <w:r w:rsidRPr="006D4181">
        <w:rPr>
          <w:b/>
          <w:bCs/>
          <w:sz w:val="24"/>
          <w:szCs w:val="24"/>
        </w:rPr>
        <w:t xml:space="preserve">ΑΣΚΗΣΗ </w:t>
      </w:r>
      <w:r>
        <w:rPr>
          <w:b/>
          <w:bCs/>
          <w:sz w:val="24"/>
          <w:szCs w:val="24"/>
        </w:rPr>
        <w:t>6</w:t>
      </w:r>
    </w:p>
    <w:p w14:paraId="0C5CC21C" w14:textId="5D8F6FC1" w:rsidR="00307549" w:rsidRDefault="00307549"/>
    <w:p w14:paraId="62BF392B" w14:textId="46D487D9" w:rsidR="00307549" w:rsidRDefault="00307549">
      <w:r>
        <w:rPr>
          <w:noProof/>
        </w:rPr>
        <w:drawing>
          <wp:inline distT="0" distB="0" distL="0" distR="0" wp14:anchorId="626C62B3" wp14:editId="5C6C8ACD">
            <wp:extent cx="5274310" cy="276796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2571" w14:textId="4733A12E" w:rsidR="00307549" w:rsidRDefault="00307549"/>
    <w:p w14:paraId="22BB339C" w14:textId="02B7AF9B" w:rsidR="006D4181" w:rsidRDefault="006D4181"/>
    <w:p w14:paraId="5BD88F2B" w14:textId="1DF957DE" w:rsidR="006D4181" w:rsidRDefault="006D4181"/>
    <w:p w14:paraId="01AC91B4" w14:textId="545E66C1" w:rsidR="006D4181" w:rsidRDefault="006D4181"/>
    <w:p w14:paraId="4498D514" w14:textId="36333E60" w:rsidR="006D4181" w:rsidRDefault="006D4181"/>
    <w:p w14:paraId="24C5AED8" w14:textId="4F378FC6" w:rsidR="006D4181" w:rsidRPr="006D4181" w:rsidRDefault="006D4181" w:rsidP="006D4181">
      <w:pPr>
        <w:rPr>
          <w:b/>
          <w:bCs/>
          <w:sz w:val="24"/>
          <w:szCs w:val="24"/>
        </w:rPr>
      </w:pPr>
      <w:r w:rsidRPr="006D4181">
        <w:rPr>
          <w:b/>
          <w:bCs/>
          <w:sz w:val="24"/>
          <w:szCs w:val="24"/>
        </w:rPr>
        <w:lastRenderedPageBreak/>
        <w:t xml:space="preserve">ΑΣΚΗΣΗ </w:t>
      </w:r>
      <w:r>
        <w:rPr>
          <w:b/>
          <w:bCs/>
          <w:sz w:val="24"/>
          <w:szCs w:val="24"/>
        </w:rPr>
        <w:t>7</w:t>
      </w:r>
    </w:p>
    <w:p w14:paraId="66ECC81B" w14:textId="77777777" w:rsidR="006D4181" w:rsidRDefault="006D4181"/>
    <w:p w14:paraId="3C0B9A92" w14:textId="34C61498" w:rsidR="00307549" w:rsidRDefault="00307549">
      <w:r w:rsidRPr="00307549">
        <w:rPr>
          <w:noProof/>
        </w:rPr>
        <w:drawing>
          <wp:inline distT="0" distB="0" distL="0" distR="0" wp14:anchorId="0B077ECF" wp14:editId="7C2BBB87">
            <wp:extent cx="5274310" cy="299593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C73D" w14:textId="21FB42F6" w:rsidR="006D4181" w:rsidRPr="006D4181" w:rsidRDefault="006D4181" w:rsidP="006D4181">
      <w:pPr>
        <w:rPr>
          <w:b/>
          <w:bCs/>
          <w:sz w:val="24"/>
          <w:szCs w:val="24"/>
        </w:rPr>
      </w:pPr>
      <w:r w:rsidRPr="006D4181">
        <w:rPr>
          <w:b/>
          <w:bCs/>
          <w:sz w:val="24"/>
          <w:szCs w:val="24"/>
        </w:rPr>
        <w:t xml:space="preserve">ΑΣΚΗΣΗ </w:t>
      </w:r>
      <w:r>
        <w:rPr>
          <w:b/>
          <w:bCs/>
          <w:sz w:val="24"/>
          <w:szCs w:val="24"/>
        </w:rPr>
        <w:t>8</w:t>
      </w:r>
    </w:p>
    <w:p w14:paraId="2E10CA16" w14:textId="47797C1B" w:rsidR="00307549" w:rsidRDefault="00307549"/>
    <w:p w14:paraId="1A9AF193" w14:textId="3220A397" w:rsidR="00307549" w:rsidRDefault="006D4181">
      <w:r w:rsidRPr="006D4181">
        <w:rPr>
          <w:noProof/>
        </w:rPr>
        <w:drawing>
          <wp:inline distT="0" distB="0" distL="0" distR="0" wp14:anchorId="75AD8E7B" wp14:editId="67090616">
            <wp:extent cx="5274310" cy="355346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6C52" w14:textId="588353A3" w:rsidR="00307549" w:rsidRDefault="00307549"/>
    <w:p w14:paraId="412C89DA" w14:textId="64B150C7" w:rsidR="00307549" w:rsidRDefault="00307549"/>
    <w:p w14:paraId="0174C14E" w14:textId="77288D19" w:rsidR="00307549" w:rsidRDefault="00307549"/>
    <w:p w14:paraId="69B9E806" w14:textId="243AD19F" w:rsidR="00307549" w:rsidRDefault="00897586">
      <w:r w:rsidRPr="006D4181">
        <w:rPr>
          <w:b/>
          <w:bCs/>
          <w:sz w:val="24"/>
          <w:szCs w:val="24"/>
        </w:rPr>
        <w:lastRenderedPageBreak/>
        <w:t xml:space="preserve">ΑΣΚΗΣΗ </w:t>
      </w:r>
      <w:r>
        <w:rPr>
          <w:b/>
          <w:bCs/>
          <w:sz w:val="24"/>
          <w:szCs w:val="24"/>
        </w:rPr>
        <w:t>9</w:t>
      </w:r>
    </w:p>
    <w:p w14:paraId="58A84D00" w14:textId="6B942B8B" w:rsidR="00307549" w:rsidRDefault="00897586">
      <w:r w:rsidRPr="00897586">
        <w:rPr>
          <w:noProof/>
        </w:rPr>
        <w:drawing>
          <wp:inline distT="0" distB="0" distL="0" distR="0" wp14:anchorId="65982672" wp14:editId="6A1639D0">
            <wp:extent cx="5274310" cy="296926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F1174" w14:textId="398D44B7" w:rsidR="00307549" w:rsidRDefault="00307549"/>
    <w:p w14:paraId="7B91F572" w14:textId="298215DE" w:rsidR="00307549" w:rsidRDefault="00307549"/>
    <w:p w14:paraId="7E8DBE6F" w14:textId="1ECFB1E5" w:rsidR="00307549" w:rsidRDefault="00307549"/>
    <w:p w14:paraId="20E8648D" w14:textId="0E663E35" w:rsidR="00307549" w:rsidRDefault="00307549"/>
    <w:p w14:paraId="036D2796" w14:textId="0D945F0A" w:rsidR="00307549" w:rsidRDefault="00307549"/>
    <w:p w14:paraId="100EC94B" w14:textId="224D00BD" w:rsidR="00307549" w:rsidRDefault="00307549"/>
    <w:p w14:paraId="7F2218DD" w14:textId="77777777" w:rsidR="00307549" w:rsidRDefault="00307549"/>
    <w:sectPr w:rsidR="003075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E7EFA" w14:textId="77777777" w:rsidR="00E807B9" w:rsidRDefault="00E807B9" w:rsidP="00125E32">
      <w:pPr>
        <w:spacing w:after="0" w:line="240" w:lineRule="auto"/>
      </w:pPr>
      <w:r>
        <w:separator/>
      </w:r>
    </w:p>
  </w:endnote>
  <w:endnote w:type="continuationSeparator" w:id="0">
    <w:p w14:paraId="2856D147" w14:textId="77777777" w:rsidR="00E807B9" w:rsidRDefault="00E807B9" w:rsidP="0012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21BB6" w14:textId="77777777" w:rsidR="00125E32" w:rsidRDefault="0012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590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51778" w14:textId="62E1D039" w:rsidR="00125E32" w:rsidRDefault="00125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E71AF" w14:textId="77777777" w:rsidR="00125E32" w:rsidRDefault="00125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AE93" w14:textId="77777777" w:rsidR="00125E32" w:rsidRDefault="0012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B841C" w14:textId="77777777" w:rsidR="00E807B9" w:rsidRDefault="00E807B9" w:rsidP="00125E32">
      <w:pPr>
        <w:spacing w:after="0" w:line="240" w:lineRule="auto"/>
      </w:pPr>
      <w:r>
        <w:separator/>
      </w:r>
    </w:p>
  </w:footnote>
  <w:footnote w:type="continuationSeparator" w:id="0">
    <w:p w14:paraId="3D85CBB2" w14:textId="77777777" w:rsidR="00E807B9" w:rsidRDefault="00E807B9" w:rsidP="0012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E36D9" w14:textId="77777777" w:rsidR="00125E32" w:rsidRDefault="0012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644F" w14:textId="3BAA87F5" w:rsidR="00125E32" w:rsidRDefault="00125E32">
    <w:pPr>
      <w:pStyle w:val="Header"/>
    </w:pPr>
    <w:r>
      <w:t>ΠΕΙΡΑΜΑΤΙΚΟ ΛΥΚΕΙΟ ΠΑΝΕΠΙΣΤΗΜΙΟΥ ΠΑΤΡΩΝ</w:t>
    </w:r>
    <w:r>
      <w:tab/>
      <w:t>ΧΙΩΤΕΛΗΣ ΙΩΑΝΝΗΣ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4094" w14:textId="77777777" w:rsidR="00125E32" w:rsidRDefault="00125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49"/>
    <w:rsid w:val="00013285"/>
    <w:rsid w:val="00125E32"/>
    <w:rsid w:val="00307549"/>
    <w:rsid w:val="005E4ABB"/>
    <w:rsid w:val="006D4181"/>
    <w:rsid w:val="008952AD"/>
    <w:rsid w:val="00897586"/>
    <w:rsid w:val="00E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A0B9"/>
  <w15:chartTrackingRefBased/>
  <w15:docId w15:val="{6A84A51E-70C6-4BA4-B041-7005950B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32"/>
  </w:style>
  <w:style w:type="paragraph" w:styleId="Footer">
    <w:name w:val="footer"/>
    <w:basedOn w:val="Normal"/>
    <w:link w:val="FooterChar"/>
    <w:uiPriority w:val="99"/>
    <w:unhideWhenUsed/>
    <w:rsid w:val="00125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4</cp:revision>
  <dcterms:created xsi:type="dcterms:W3CDTF">2020-12-09T12:34:00Z</dcterms:created>
  <dcterms:modified xsi:type="dcterms:W3CDTF">2020-12-09T13:02:00Z</dcterms:modified>
</cp:coreProperties>
</file>