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1" w:rsidRPr="00606E05" w:rsidRDefault="00830952" w:rsidP="006E05B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2.8 ΑΤΟΜΑ ΚΑΙ ΜΟΡΙΑ</w:t>
      </w:r>
      <w:r w:rsidR="006E05BA">
        <w:rPr>
          <w:sz w:val="40"/>
          <w:szCs w:val="40"/>
        </w:rPr>
        <w:t xml:space="preserve"> </w:t>
      </w:r>
    </w:p>
    <w:p w:rsidR="001C6B68" w:rsidRDefault="006E05BA" w:rsidP="006E05BA">
      <w:pPr>
        <w:ind w:right="-9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FE193A">
        <w:rPr>
          <w:sz w:val="40"/>
          <w:szCs w:val="40"/>
        </w:rPr>
        <w:t>(ΦΥΛΛΟ ΕΡΓΑΣΙΩΝ</w:t>
      </w:r>
      <w:r w:rsidR="001C6B68">
        <w:rPr>
          <w:sz w:val="40"/>
          <w:szCs w:val="40"/>
        </w:rPr>
        <w:t>)</w:t>
      </w:r>
    </w:p>
    <w:p w:rsidR="00311F6C" w:rsidRDefault="00311F6C" w:rsidP="00DE1537">
      <w:pPr>
        <w:ind w:left="-851"/>
        <w:rPr>
          <w:sz w:val="36"/>
          <w:szCs w:val="36"/>
        </w:rPr>
      </w:pPr>
      <w:r w:rsidRPr="00311F6C">
        <w:rPr>
          <w:sz w:val="36"/>
          <w:szCs w:val="36"/>
        </w:rPr>
        <w:t>ΟΝΟΜΑΤΕΠΩΝΥΜΟ:___________________</w:t>
      </w:r>
      <w:r w:rsidR="004B7C06">
        <w:rPr>
          <w:sz w:val="36"/>
          <w:szCs w:val="36"/>
        </w:rPr>
        <w:t>_______</w:t>
      </w:r>
      <w:r w:rsidRPr="00311F6C">
        <w:rPr>
          <w:sz w:val="36"/>
          <w:szCs w:val="36"/>
        </w:rPr>
        <w:t>_____</w:t>
      </w:r>
    </w:p>
    <w:p w:rsidR="003648E7" w:rsidRPr="00511FA0" w:rsidRDefault="003648E7" w:rsidP="00DE1537">
      <w:pPr>
        <w:ind w:left="-851"/>
        <w:rPr>
          <w:sz w:val="36"/>
          <w:szCs w:val="36"/>
        </w:rPr>
      </w:pPr>
    </w:p>
    <w:p w:rsidR="003648E7" w:rsidRDefault="003648E7" w:rsidP="003648E7">
      <w:pPr>
        <w:spacing w:after="0"/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108405" cy="2052252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685" t="29486" r="19934" b="3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5" cy="205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E7" w:rsidRDefault="003648E7" w:rsidP="003648E7">
      <w:pPr>
        <w:spacing w:after="0"/>
        <w:ind w:left="-709"/>
        <w:rPr>
          <w:sz w:val="32"/>
          <w:szCs w:val="32"/>
        </w:rPr>
      </w:pPr>
      <w:r>
        <w:rPr>
          <w:sz w:val="32"/>
          <w:szCs w:val="32"/>
        </w:rPr>
        <w:t>Η εικόνα δείχνει την αντίδραση διάσπασης του υπεροξειδίου του υδρογόνου (οξυζενέ) :</w:t>
      </w:r>
    </w:p>
    <w:p w:rsidR="00D56539" w:rsidRDefault="003648E7" w:rsidP="003648E7">
      <w:pPr>
        <w:spacing w:after="0"/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7.4pt;margin-top:11.55pt;width:18pt;height:0;z-index:251658240" o:connectortype="straight">
            <v:stroke endarrow="block"/>
          </v:shape>
        </w:pict>
      </w:r>
      <w:r w:rsidR="00A156B4">
        <w:rPr>
          <w:sz w:val="32"/>
          <w:szCs w:val="32"/>
        </w:rPr>
        <w:t xml:space="preserve">          </w:t>
      </w:r>
      <w:r>
        <w:rPr>
          <w:sz w:val="32"/>
          <w:szCs w:val="32"/>
        </w:rPr>
        <w:t>υπεροξείδιο του υδρογόνου           νερό +</w:t>
      </w:r>
      <w:r w:rsidR="00A156B4">
        <w:rPr>
          <w:sz w:val="32"/>
          <w:szCs w:val="32"/>
        </w:rPr>
        <w:t xml:space="preserve"> οξυγόνο</w:t>
      </w:r>
    </w:p>
    <w:p w:rsidR="00A156B4" w:rsidRPr="003648E7" w:rsidRDefault="00A156B4" w:rsidP="003648E7">
      <w:pPr>
        <w:spacing w:after="0"/>
        <w:ind w:left="-709"/>
        <w:rPr>
          <w:sz w:val="32"/>
          <w:szCs w:val="32"/>
        </w:rPr>
      </w:pPr>
    </w:p>
    <w:p w:rsidR="00A156B4" w:rsidRDefault="00A156B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>Απάντησε στις παρακάτω ερωτήσεις :</w:t>
      </w:r>
    </w:p>
    <w:p w:rsidR="00A156B4" w:rsidRDefault="00A156B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>1. Ποια μόρια υπάρχουν στα αντιδρώντα;</w:t>
      </w:r>
    </w:p>
    <w:p w:rsidR="00A156B4" w:rsidRDefault="00A156B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__________________________________________________________________________________________________________________________2. Ποια μόρια υπάρχουν στα προϊόντα ;</w:t>
      </w:r>
    </w:p>
    <w:p w:rsidR="00A156B4" w:rsidRDefault="00A156B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__________________________________________________________________________________________________________________________3. Ποια από τα παραπάνω μόρια (αντιδρώντων και προϊόντων) είναι μόρια χημικών στοιχείων και ποια είναι μόρια χημικών ενώσεων ;</w:t>
      </w:r>
    </w:p>
    <w:p w:rsidR="00A156B4" w:rsidRDefault="00A156B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</w:t>
      </w:r>
    </w:p>
    <w:p w:rsidR="00A156B4" w:rsidRDefault="00A156B4" w:rsidP="00A27280">
      <w:pPr>
        <w:pStyle w:val="a5"/>
        <w:spacing w:after="0"/>
        <w:ind w:left="-774"/>
        <w:rPr>
          <w:sz w:val="32"/>
          <w:szCs w:val="32"/>
        </w:rPr>
      </w:pPr>
    </w:p>
    <w:p w:rsidR="00A156B4" w:rsidRDefault="00A156B4" w:rsidP="00A27280">
      <w:pPr>
        <w:pStyle w:val="a5"/>
        <w:spacing w:after="0"/>
        <w:ind w:left="-774"/>
        <w:rPr>
          <w:sz w:val="32"/>
          <w:szCs w:val="32"/>
        </w:rPr>
      </w:pPr>
    </w:p>
    <w:p w:rsidR="00A156B4" w:rsidRDefault="00A156B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>4. Από ποια άτομα αποτελείται κάθε μόριο από τα παραπάνω ;</w:t>
      </w:r>
    </w:p>
    <w:p w:rsidR="00A156B4" w:rsidRDefault="00A156B4" w:rsidP="00A156B4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</w:t>
      </w:r>
    </w:p>
    <w:p w:rsidR="00D56539" w:rsidRDefault="00D56539" w:rsidP="00A27280">
      <w:pPr>
        <w:pStyle w:val="a5"/>
        <w:spacing w:after="0"/>
        <w:ind w:left="-774"/>
        <w:rPr>
          <w:sz w:val="32"/>
          <w:szCs w:val="32"/>
        </w:rPr>
      </w:pPr>
    </w:p>
    <w:p w:rsidR="00F95AF7" w:rsidRDefault="00F95AF7" w:rsidP="00F95AF7">
      <w:pPr>
        <w:pStyle w:val="a5"/>
        <w:spacing w:after="0"/>
        <w:ind w:left="-774"/>
        <w:rPr>
          <w:sz w:val="32"/>
          <w:szCs w:val="32"/>
        </w:rPr>
      </w:pPr>
    </w:p>
    <w:p w:rsidR="00F95AF7" w:rsidRDefault="00F95AF7" w:rsidP="00F95AF7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42301" w:rsidRDefault="000451B9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6376F3" w:rsidRDefault="00C42301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C908F6" w:rsidRDefault="006376F3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BA4A54" w:rsidRPr="00BA4A54" w:rsidRDefault="00C908F6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376F3">
        <w:rPr>
          <w:sz w:val="32"/>
          <w:szCs w:val="32"/>
        </w:rPr>
        <w:t xml:space="preserve"> </w:t>
      </w:r>
      <w:r w:rsidR="00C42301">
        <w:rPr>
          <w:sz w:val="32"/>
          <w:szCs w:val="32"/>
        </w:rPr>
        <w:t xml:space="preserve"> </w:t>
      </w:r>
      <w:r w:rsidR="00BA4A54">
        <w:rPr>
          <w:sz w:val="32"/>
          <w:szCs w:val="32"/>
        </w:rPr>
        <w:t>ΚΑΛΗ ΕΠΙΤΥΧΙΑ</w:t>
      </w:r>
    </w:p>
    <w:sectPr w:rsidR="00BA4A54" w:rsidRPr="00BA4A54" w:rsidSect="00FE193A"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D1" w:rsidRDefault="00F76AD1" w:rsidP="00964224">
      <w:pPr>
        <w:spacing w:after="0" w:line="240" w:lineRule="auto"/>
      </w:pPr>
      <w:r>
        <w:separator/>
      </w:r>
    </w:p>
  </w:endnote>
  <w:endnote w:type="continuationSeparator" w:id="0">
    <w:p w:rsidR="00F76AD1" w:rsidRDefault="00F76AD1" w:rsidP="0096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219"/>
      <w:docPartObj>
        <w:docPartGallery w:val="Page Numbers (Bottom of Page)"/>
        <w:docPartUnique/>
      </w:docPartObj>
    </w:sdtPr>
    <w:sdtContent>
      <w:p w:rsidR="00405579" w:rsidRDefault="0020162B">
        <w:pPr>
          <w:pStyle w:val="a7"/>
          <w:jc w:val="center"/>
        </w:pPr>
        <w:fldSimple w:instr=" PAGE   \* MERGEFORMAT ">
          <w:r w:rsidR="00A156B4">
            <w:rPr>
              <w:noProof/>
            </w:rPr>
            <w:t>2</w:t>
          </w:r>
        </w:fldSimple>
      </w:p>
    </w:sdtContent>
  </w:sdt>
  <w:p w:rsidR="00405579" w:rsidRDefault="004055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D1" w:rsidRDefault="00F76AD1" w:rsidP="00964224">
      <w:pPr>
        <w:spacing w:after="0" w:line="240" w:lineRule="auto"/>
      </w:pPr>
      <w:r>
        <w:separator/>
      </w:r>
    </w:p>
  </w:footnote>
  <w:footnote w:type="continuationSeparator" w:id="0">
    <w:p w:rsidR="00F76AD1" w:rsidRDefault="00F76AD1" w:rsidP="0096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257A"/>
    <w:multiLevelType w:val="hybridMultilevel"/>
    <w:tmpl w:val="D19CC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F34FC"/>
    <w:multiLevelType w:val="hybridMultilevel"/>
    <w:tmpl w:val="D66EDCEA"/>
    <w:lvl w:ilvl="0" w:tplc="06703FC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C5"/>
    <w:rsid w:val="000451B9"/>
    <w:rsid w:val="000848DE"/>
    <w:rsid w:val="00095BF1"/>
    <w:rsid w:val="000D7B65"/>
    <w:rsid w:val="000E2BC5"/>
    <w:rsid w:val="001710C1"/>
    <w:rsid w:val="00176F3F"/>
    <w:rsid w:val="001A62D3"/>
    <w:rsid w:val="001A6A3F"/>
    <w:rsid w:val="001C4511"/>
    <w:rsid w:val="001C6B68"/>
    <w:rsid w:val="001D2B98"/>
    <w:rsid w:val="0020162B"/>
    <w:rsid w:val="002227F6"/>
    <w:rsid w:val="0023546E"/>
    <w:rsid w:val="00260C1A"/>
    <w:rsid w:val="002613BD"/>
    <w:rsid w:val="00281511"/>
    <w:rsid w:val="00291C49"/>
    <w:rsid w:val="00311F6C"/>
    <w:rsid w:val="003418F9"/>
    <w:rsid w:val="00363F78"/>
    <w:rsid w:val="003648E7"/>
    <w:rsid w:val="00376A9D"/>
    <w:rsid w:val="00376F50"/>
    <w:rsid w:val="0037764B"/>
    <w:rsid w:val="00380C95"/>
    <w:rsid w:val="003A3CD6"/>
    <w:rsid w:val="003B0D10"/>
    <w:rsid w:val="003F7C03"/>
    <w:rsid w:val="00404E3D"/>
    <w:rsid w:val="00405579"/>
    <w:rsid w:val="00445C8D"/>
    <w:rsid w:val="00455020"/>
    <w:rsid w:val="004B0FC3"/>
    <w:rsid w:val="004B7C06"/>
    <w:rsid w:val="004D5A57"/>
    <w:rsid w:val="005100BA"/>
    <w:rsid w:val="00511FA0"/>
    <w:rsid w:val="0059124C"/>
    <w:rsid w:val="00606E05"/>
    <w:rsid w:val="00624624"/>
    <w:rsid w:val="006376F3"/>
    <w:rsid w:val="006643DD"/>
    <w:rsid w:val="006761C2"/>
    <w:rsid w:val="006C2FE6"/>
    <w:rsid w:val="006E05BA"/>
    <w:rsid w:val="00730989"/>
    <w:rsid w:val="00731AF6"/>
    <w:rsid w:val="007660DF"/>
    <w:rsid w:val="007749E2"/>
    <w:rsid w:val="007924ED"/>
    <w:rsid w:val="007D4125"/>
    <w:rsid w:val="0080301C"/>
    <w:rsid w:val="00812D76"/>
    <w:rsid w:val="00830952"/>
    <w:rsid w:val="008709DA"/>
    <w:rsid w:val="00880680"/>
    <w:rsid w:val="008A7308"/>
    <w:rsid w:val="008E26EE"/>
    <w:rsid w:val="008F39E1"/>
    <w:rsid w:val="008F7472"/>
    <w:rsid w:val="00916D10"/>
    <w:rsid w:val="009230FB"/>
    <w:rsid w:val="00924271"/>
    <w:rsid w:val="00964224"/>
    <w:rsid w:val="00A156B4"/>
    <w:rsid w:val="00A27280"/>
    <w:rsid w:val="00A53219"/>
    <w:rsid w:val="00A553C0"/>
    <w:rsid w:val="00A85A19"/>
    <w:rsid w:val="00AA6157"/>
    <w:rsid w:val="00AD2338"/>
    <w:rsid w:val="00B1293F"/>
    <w:rsid w:val="00BA4A54"/>
    <w:rsid w:val="00BB0291"/>
    <w:rsid w:val="00BF20CA"/>
    <w:rsid w:val="00C05848"/>
    <w:rsid w:val="00C16072"/>
    <w:rsid w:val="00C22544"/>
    <w:rsid w:val="00C42301"/>
    <w:rsid w:val="00C908F6"/>
    <w:rsid w:val="00CC42BF"/>
    <w:rsid w:val="00D101D8"/>
    <w:rsid w:val="00D56539"/>
    <w:rsid w:val="00D72753"/>
    <w:rsid w:val="00DE1537"/>
    <w:rsid w:val="00DE1F36"/>
    <w:rsid w:val="00E05D4A"/>
    <w:rsid w:val="00E063DC"/>
    <w:rsid w:val="00E749BF"/>
    <w:rsid w:val="00E75F18"/>
    <w:rsid w:val="00E85EE7"/>
    <w:rsid w:val="00E97A51"/>
    <w:rsid w:val="00EB4748"/>
    <w:rsid w:val="00F61385"/>
    <w:rsid w:val="00F76AD1"/>
    <w:rsid w:val="00F93C77"/>
    <w:rsid w:val="00F94E26"/>
    <w:rsid w:val="00F95AF7"/>
    <w:rsid w:val="00F95C7E"/>
    <w:rsid w:val="00FB40C3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F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7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4A5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64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64224"/>
  </w:style>
  <w:style w:type="paragraph" w:styleId="a7">
    <w:name w:val="footer"/>
    <w:basedOn w:val="a"/>
    <w:link w:val="Char1"/>
    <w:uiPriority w:val="99"/>
    <w:unhideWhenUsed/>
    <w:rsid w:val="00964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64224"/>
  </w:style>
  <w:style w:type="paragraph" w:styleId="Web">
    <w:name w:val="Normal (Web)"/>
    <w:basedOn w:val="a"/>
    <w:uiPriority w:val="99"/>
    <w:semiHidden/>
    <w:unhideWhenUsed/>
    <w:rsid w:val="0062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40</cp:revision>
  <dcterms:created xsi:type="dcterms:W3CDTF">2020-04-03T18:14:00Z</dcterms:created>
  <dcterms:modified xsi:type="dcterms:W3CDTF">2021-01-28T20:06:00Z</dcterms:modified>
</cp:coreProperties>
</file>