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083135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6.4 (Α)</w:t>
      </w:r>
      <w:r w:rsidR="00515B65">
        <w:rPr>
          <w:b/>
          <w:bCs/>
          <w:sz w:val="36"/>
          <w:szCs w:val="36"/>
        </w:rPr>
        <w:t xml:space="preserve"> Η αναπαραγωγή</w:t>
      </w:r>
      <w:r>
        <w:rPr>
          <w:b/>
          <w:bCs/>
          <w:sz w:val="36"/>
          <w:szCs w:val="36"/>
        </w:rPr>
        <w:t xml:space="preserve"> στον άνθρωπο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515B65" w:rsidRP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D1FC2" w:rsidRPr="00611413" w:rsidRDefault="009A20C6" w:rsidP="00767096">
      <w:pPr>
        <w:spacing w:after="0"/>
        <w:ind w:left="-709" w:right="-908"/>
        <w:rPr>
          <w:bCs/>
          <w:sz w:val="32"/>
          <w:szCs w:val="32"/>
        </w:rPr>
      </w:pPr>
      <w:r w:rsidRPr="00611413">
        <w:rPr>
          <w:bCs/>
          <w:sz w:val="32"/>
          <w:szCs w:val="32"/>
        </w:rPr>
        <w:t xml:space="preserve">1. </w:t>
      </w:r>
      <w:r w:rsidR="00611413" w:rsidRPr="00611413">
        <w:rPr>
          <w:bCs/>
          <w:sz w:val="32"/>
          <w:szCs w:val="32"/>
        </w:rPr>
        <w:t>Πότε ξεκινούν να παράγονται και να ωριμάζουν τα ωάρια ; Τι είναι η ωορρηξία ;</w:t>
      </w:r>
    </w:p>
    <w:p w:rsidR="00B645C3" w:rsidRDefault="009A20C6" w:rsidP="00767096">
      <w:pPr>
        <w:spacing w:after="0"/>
        <w:ind w:left="-709" w:right="-908"/>
        <w:rPr>
          <w:sz w:val="32"/>
          <w:szCs w:val="32"/>
        </w:rPr>
      </w:pPr>
      <w:r w:rsidRPr="009D1FC2">
        <w:rPr>
          <w:sz w:val="32"/>
          <w:szCs w:val="32"/>
        </w:rPr>
        <w:t>________________________________________________________________________________________________________________________________________________________________</w:t>
      </w:r>
      <w:r w:rsidR="00767096">
        <w:rPr>
          <w:sz w:val="32"/>
          <w:szCs w:val="32"/>
        </w:rPr>
        <w:t>______</w:t>
      </w:r>
      <w:r w:rsidR="00566D4D">
        <w:rPr>
          <w:sz w:val="32"/>
          <w:szCs w:val="32"/>
        </w:rPr>
        <w:t>_________________</w:t>
      </w:r>
      <w:r w:rsidR="00293B81">
        <w:rPr>
          <w:sz w:val="32"/>
          <w:szCs w:val="32"/>
        </w:rPr>
        <w:t>___</w:t>
      </w:r>
    </w:p>
    <w:p w:rsidR="00B645C3" w:rsidRDefault="006C6458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</w:t>
      </w:r>
      <w:r w:rsidR="00767096">
        <w:rPr>
          <w:sz w:val="32"/>
          <w:szCs w:val="32"/>
        </w:rPr>
        <w:t>__</w:t>
      </w:r>
      <w:r>
        <w:rPr>
          <w:sz w:val="32"/>
          <w:szCs w:val="32"/>
        </w:rPr>
        <w:t>____________________</w:t>
      </w:r>
    </w:p>
    <w:p w:rsidR="006C6458" w:rsidRDefault="00611413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:rsidR="00611413" w:rsidRDefault="00611413" w:rsidP="00767096">
      <w:pPr>
        <w:spacing w:after="0"/>
        <w:ind w:left="-709" w:right="-908"/>
        <w:rPr>
          <w:sz w:val="32"/>
          <w:szCs w:val="32"/>
        </w:rPr>
      </w:pPr>
    </w:p>
    <w:p w:rsidR="00611413" w:rsidRDefault="00B645C3" w:rsidP="00767096">
      <w:pPr>
        <w:spacing w:after="0" w:line="240" w:lineRule="auto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611413">
        <w:rPr>
          <w:sz w:val="32"/>
          <w:szCs w:val="32"/>
        </w:rPr>
        <w:t>Να συμπληρώσεις τα κενά στις παρακάτω προτάσεις :</w:t>
      </w:r>
    </w:p>
    <w:p w:rsidR="00611413" w:rsidRDefault="00611413" w:rsidP="00767096">
      <w:pPr>
        <w:spacing w:after="0" w:line="240" w:lineRule="auto"/>
        <w:ind w:left="-709" w:right="-908"/>
        <w:rPr>
          <w:sz w:val="32"/>
          <w:szCs w:val="32"/>
        </w:rPr>
      </w:pPr>
    </w:p>
    <w:p w:rsidR="00611413" w:rsidRDefault="00611413" w:rsidP="00767096">
      <w:pPr>
        <w:spacing w:after="0" w:line="240" w:lineRule="auto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Το χρονικό διάστημα που μεσολαβεί από την ωρίμανση ενός ωαρίου μέχρι την ωρίμανση του επόμενου ονομάζεται ____________________</w:t>
      </w:r>
      <w:r w:rsidR="00C2782C">
        <w:rPr>
          <w:sz w:val="32"/>
          <w:szCs w:val="32"/>
        </w:rPr>
        <w:t>__.</w:t>
      </w:r>
    </w:p>
    <w:p w:rsidR="00B645C3" w:rsidRDefault="00611413" w:rsidP="00767096">
      <w:pPr>
        <w:spacing w:after="0" w:line="240" w:lineRule="auto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Η πορεία των σπερματοζωαρίων ξεκινά από τ… ______________ και στη συνέχεια οδηγούνται, μέσω του _____________________, στη ________________________. Από εκεί το σπέρμα οδηγείται μέσω τ… ____________________ προς τα έξω με μία διαδικασία που λέγεται _____________________.</w:t>
      </w:r>
    </w:p>
    <w:p w:rsidR="00767096" w:rsidRDefault="00767096" w:rsidP="00767096">
      <w:pPr>
        <w:spacing w:after="0" w:line="240" w:lineRule="auto"/>
        <w:ind w:left="-709" w:right="-908"/>
        <w:rPr>
          <w:sz w:val="32"/>
          <w:szCs w:val="32"/>
        </w:rPr>
      </w:pPr>
    </w:p>
    <w:p w:rsidR="00177359" w:rsidRDefault="00177359" w:rsidP="00767096">
      <w:pPr>
        <w:spacing w:after="0" w:line="240" w:lineRule="auto"/>
        <w:ind w:left="-709" w:right="-908"/>
        <w:rPr>
          <w:sz w:val="32"/>
          <w:szCs w:val="32"/>
        </w:rPr>
      </w:pPr>
    </w:p>
    <w:p w:rsidR="00767096" w:rsidRPr="00177359" w:rsidRDefault="00177359" w:rsidP="00767096">
      <w:pPr>
        <w:spacing w:after="0" w:line="240" w:lineRule="auto"/>
        <w:ind w:left="-709" w:right="-908"/>
        <w:rPr>
          <w:b/>
          <w:sz w:val="32"/>
          <w:szCs w:val="32"/>
        </w:rPr>
      </w:pPr>
      <w:r>
        <w:rPr>
          <w:sz w:val="32"/>
          <w:szCs w:val="32"/>
        </w:rPr>
        <w:t xml:space="preserve">3. Να βάλεις στη σωστή σειρά τους παρακάτω όρους, ώστε να δείχνουν την πορεία του ωαρίου : </w:t>
      </w:r>
      <w:r>
        <w:rPr>
          <w:b/>
          <w:sz w:val="32"/>
          <w:szCs w:val="32"/>
        </w:rPr>
        <w:t>μήτρα, ωοθήκη, σάλπιγγα.</w:t>
      </w:r>
    </w:p>
    <w:p w:rsidR="00515B65" w:rsidRDefault="00767096" w:rsidP="00177359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645C3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</w:t>
      </w:r>
      <w:r w:rsidR="00177359">
        <w:rPr>
          <w:sz w:val="32"/>
          <w:szCs w:val="32"/>
        </w:rPr>
        <w:t>________________________________</w:t>
      </w:r>
    </w:p>
    <w:p w:rsidR="0000125E" w:rsidRDefault="0000125E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A7" w:rsidRDefault="005217A7" w:rsidP="009A20C6">
      <w:pPr>
        <w:spacing w:after="0" w:line="240" w:lineRule="auto"/>
      </w:pPr>
      <w:r>
        <w:separator/>
      </w:r>
    </w:p>
  </w:endnote>
  <w:endnote w:type="continuationSeparator" w:id="0">
    <w:p w:rsidR="005217A7" w:rsidRDefault="005217A7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767096" w:rsidRDefault="00ED21AC">
        <w:pPr>
          <w:pStyle w:val="a5"/>
          <w:jc w:val="center"/>
        </w:pPr>
        <w:fldSimple w:instr=" PAGE   \* MERGEFORMAT ">
          <w:r w:rsidR="00C2782C">
            <w:rPr>
              <w:noProof/>
            </w:rPr>
            <w:t>1</w:t>
          </w:r>
        </w:fldSimple>
      </w:p>
    </w:sdtContent>
  </w:sdt>
  <w:p w:rsidR="00767096" w:rsidRDefault="007670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A7" w:rsidRDefault="005217A7" w:rsidP="009A20C6">
      <w:pPr>
        <w:spacing w:after="0" w:line="240" w:lineRule="auto"/>
      </w:pPr>
      <w:r>
        <w:separator/>
      </w:r>
    </w:p>
  </w:footnote>
  <w:footnote w:type="continuationSeparator" w:id="0">
    <w:p w:rsidR="005217A7" w:rsidRDefault="005217A7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0125E"/>
    <w:rsid w:val="000533AA"/>
    <w:rsid w:val="00083135"/>
    <w:rsid w:val="00104318"/>
    <w:rsid w:val="00177359"/>
    <w:rsid w:val="0018071A"/>
    <w:rsid w:val="001C279E"/>
    <w:rsid w:val="00293B81"/>
    <w:rsid w:val="003506D2"/>
    <w:rsid w:val="00403B11"/>
    <w:rsid w:val="00515B65"/>
    <w:rsid w:val="005211BA"/>
    <w:rsid w:val="005217A7"/>
    <w:rsid w:val="00561995"/>
    <w:rsid w:val="00566D4D"/>
    <w:rsid w:val="005C15FD"/>
    <w:rsid w:val="00611413"/>
    <w:rsid w:val="00665BD3"/>
    <w:rsid w:val="00671852"/>
    <w:rsid w:val="006C6458"/>
    <w:rsid w:val="007118CE"/>
    <w:rsid w:val="00767096"/>
    <w:rsid w:val="007C428C"/>
    <w:rsid w:val="008540A0"/>
    <w:rsid w:val="00896333"/>
    <w:rsid w:val="008A4967"/>
    <w:rsid w:val="008F2D72"/>
    <w:rsid w:val="00906AEA"/>
    <w:rsid w:val="00907585"/>
    <w:rsid w:val="0094274D"/>
    <w:rsid w:val="009A20C6"/>
    <w:rsid w:val="009A48B7"/>
    <w:rsid w:val="009C68B3"/>
    <w:rsid w:val="009D1FC2"/>
    <w:rsid w:val="009E488A"/>
    <w:rsid w:val="00A704B1"/>
    <w:rsid w:val="00A84F3E"/>
    <w:rsid w:val="00A910C7"/>
    <w:rsid w:val="00B040EE"/>
    <w:rsid w:val="00B645C3"/>
    <w:rsid w:val="00B70DDB"/>
    <w:rsid w:val="00B716A3"/>
    <w:rsid w:val="00B840A7"/>
    <w:rsid w:val="00BD5651"/>
    <w:rsid w:val="00C2782C"/>
    <w:rsid w:val="00C64752"/>
    <w:rsid w:val="00C959C4"/>
    <w:rsid w:val="00C95DDC"/>
    <w:rsid w:val="00CC280B"/>
    <w:rsid w:val="00CD3580"/>
    <w:rsid w:val="00D249D2"/>
    <w:rsid w:val="00D956DA"/>
    <w:rsid w:val="00DA3314"/>
    <w:rsid w:val="00DA6F80"/>
    <w:rsid w:val="00E22D59"/>
    <w:rsid w:val="00E9627C"/>
    <w:rsid w:val="00EC3619"/>
    <w:rsid w:val="00E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Web">
    <w:name w:val="Normal (Web)"/>
    <w:basedOn w:val="a"/>
    <w:uiPriority w:val="99"/>
    <w:semiHidden/>
    <w:unhideWhenUsed/>
    <w:rsid w:val="007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31</cp:revision>
  <dcterms:created xsi:type="dcterms:W3CDTF">2020-04-02T16:52:00Z</dcterms:created>
  <dcterms:modified xsi:type="dcterms:W3CDTF">2023-11-03T23:33:00Z</dcterms:modified>
</cp:coreProperties>
</file>