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9690" w14:textId="77777777" w:rsidR="002B53E3" w:rsidRPr="00B75552" w:rsidRDefault="002B53E3" w:rsidP="002B53E3">
      <w:pPr>
        <w:spacing w:line="360" w:lineRule="auto"/>
        <w:rPr>
          <w:rFonts w:ascii="Times New Roman" w:hAnsi="Times New Roman" w:cs="Times New Roman"/>
          <w:b/>
          <w:bCs/>
        </w:rPr>
      </w:pPr>
      <w:r w:rsidRPr="00D76F4A">
        <w:rPr>
          <w:rFonts w:ascii="Times New Roman" w:hAnsi="Times New Roman" w:cs="Times New Roman"/>
          <w:b/>
          <w:bCs/>
        </w:rPr>
        <w:t>ΔΡΑΣΤΗΡΙΟΤΗΤΕΣ ΓΙΑ ΤΟ ΣΠΙΤΙ</w:t>
      </w:r>
      <w:r w:rsidRPr="00B75552">
        <w:rPr>
          <w:rFonts w:ascii="Times New Roman" w:hAnsi="Times New Roman" w:cs="Times New Roman"/>
          <w:b/>
          <w:bCs/>
        </w:rPr>
        <w:t>:</w:t>
      </w:r>
    </w:p>
    <w:p w14:paraId="31F5CBC9" w14:textId="77777777" w:rsidR="002B53E3" w:rsidRDefault="002B53E3" w:rsidP="002B53E3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</w:p>
    <w:p w14:paraId="3D979DB6" w14:textId="77777777" w:rsidR="002B53E3" w:rsidRPr="001515E9" w:rsidRDefault="002B53E3" w:rsidP="002B53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A11BA" w14:textId="77777777" w:rsidR="002B53E3" w:rsidRPr="00D76F4A" w:rsidRDefault="002B53E3" w:rsidP="002B53E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6F4A">
        <w:rPr>
          <w:rFonts w:ascii="Times New Roman" w:hAnsi="Times New Roman" w:cs="Times New Roman"/>
        </w:rPr>
        <w:t xml:space="preserve">Να επιλέξετε 10 λέξεις από το ποίημα του Διονυσίου Σολωμού </w:t>
      </w:r>
      <w:r w:rsidRPr="00D76F4A">
        <w:rPr>
          <w:rFonts w:ascii="Times New Roman" w:hAnsi="Times New Roman" w:cs="Times New Roman"/>
          <w:b/>
          <w:bCs/>
        </w:rPr>
        <w:t xml:space="preserve">‘’Ελεύθεροι </w:t>
      </w:r>
      <w:proofErr w:type="spellStart"/>
      <w:r w:rsidRPr="00D76F4A">
        <w:rPr>
          <w:rFonts w:ascii="Times New Roman" w:hAnsi="Times New Roman" w:cs="Times New Roman"/>
          <w:b/>
          <w:bCs/>
        </w:rPr>
        <w:t>Πολιορκημένοι</w:t>
      </w:r>
      <w:proofErr w:type="spellEnd"/>
      <w:r w:rsidRPr="00D76F4A">
        <w:rPr>
          <w:rFonts w:ascii="Times New Roman" w:hAnsi="Times New Roman" w:cs="Times New Roman"/>
          <w:b/>
          <w:bCs/>
        </w:rPr>
        <w:t>’’</w:t>
      </w:r>
      <w:r w:rsidRPr="00D76F4A">
        <w:rPr>
          <w:rFonts w:ascii="Times New Roman" w:hAnsi="Times New Roman" w:cs="Times New Roman"/>
        </w:rPr>
        <w:t xml:space="preserve"> για να γράψετε μια δική σας ιστορία ή ένα δικό σας ποίημα με θέμα ιστορικό, επίκαιρο, καθημερινό, διαχρονικό. Οι δραστηριότητες σας θα δημοσιευτούν στην ηλεκτρονική σελίδα του σχολείου.</w:t>
      </w:r>
    </w:p>
    <w:p w14:paraId="57D6F8C4" w14:textId="77777777" w:rsidR="002B53E3" w:rsidRPr="00176E90" w:rsidRDefault="002B53E3" w:rsidP="002B53E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6F4A">
        <w:rPr>
          <w:rFonts w:ascii="Times New Roman" w:hAnsi="Times New Roman" w:cs="Times New Roman"/>
        </w:rPr>
        <w:t>Να βρείτε στο διαδίκτυο γνωμικά και αποφθέγματα του Διονύσιου Σολωμού, τα οποία θα  φέρετε στο σχολείο εκτυπωμένα και  θα τοποθετηθούν στην σχολική τάξη.</w:t>
      </w:r>
    </w:p>
    <w:p w14:paraId="744E3DD9" w14:textId="77777777" w:rsidR="002B53E3" w:rsidRDefault="002B53E3"/>
    <w:sectPr w:rsidR="002B5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3C47"/>
    <w:multiLevelType w:val="hybridMultilevel"/>
    <w:tmpl w:val="DE225F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E3"/>
    <w:rsid w:val="002B53E3"/>
    <w:rsid w:val="006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E27A"/>
  <w15:chartTrackingRefBased/>
  <w15:docId w15:val="{BF346C54-39CD-4F77-95BE-05C6454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E3"/>
  </w:style>
  <w:style w:type="paragraph" w:styleId="1">
    <w:name w:val="heading 1"/>
    <w:basedOn w:val="a"/>
    <w:next w:val="a"/>
    <w:link w:val="1Char"/>
    <w:uiPriority w:val="9"/>
    <w:qFormat/>
    <w:rsid w:val="002B5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5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5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5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5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5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5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53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53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53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53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53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53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53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53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53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53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5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pardalis</dc:creator>
  <cp:keywords/>
  <dc:description/>
  <cp:lastModifiedBy>kostas pardalis</cp:lastModifiedBy>
  <cp:revision>1</cp:revision>
  <dcterms:created xsi:type="dcterms:W3CDTF">2025-05-15T14:36:00Z</dcterms:created>
  <dcterms:modified xsi:type="dcterms:W3CDTF">2025-05-15T14:36:00Z</dcterms:modified>
</cp:coreProperties>
</file>